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2C" w:rsidRPr="003D42E3" w:rsidRDefault="0062102C">
      <w:pPr>
        <w:rPr>
          <w:b/>
        </w:rPr>
      </w:pPr>
      <w:bookmarkStart w:id="0" w:name="_GoBack"/>
      <w:bookmarkEnd w:id="0"/>
      <w:r w:rsidRPr="003D42E3">
        <w:rPr>
          <w:b/>
        </w:rPr>
        <w:t>C</w:t>
      </w:r>
      <w:r w:rsidR="003D42E3">
        <w:rPr>
          <w:b/>
        </w:rPr>
        <w:t>lose and Critical Reading</w:t>
      </w:r>
      <w:r w:rsidRPr="003D42E3">
        <w:rPr>
          <w:b/>
        </w:rPr>
        <w:tab/>
      </w:r>
      <w:r w:rsidRPr="003D42E3">
        <w:rPr>
          <w:b/>
        </w:rPr>
        <w:tab/>
        <w:t>Name ____________________________</w:t>
      </w:r>
      <w:proofErr w:type="gramStart"/>
      <w:r w:rsidRPr="003D42E3">
        <w:rPr>
          <w:b/>
        </w:rPr>
        <w:t>_  Date</w:t>
      </w:r>
      <w:proofErr w:type="gramEnd"/>
      <w:r w:rsidRPr="003D42E3">
        <w:rPr>
          <w:b/>
        </w:rPr>
        <w:t xml:space="preserve"> ______  </w:t>
      </w:r>
      <w:r w:rsidR="003D42E3">
        <w:rPr>
          <w:b/>
        </w:rPr>
        <w:tab/>
        <w:t>Text _____</w:t>
      </w:r>
      <w:r w:rsidRPr="003D42E3">
        <w:rPr>
          <w:b/>
        </w:rPr>
        <w:t>______________</w:t>
      </w:r>
      <w:r w:rsidR="003D42E3">
        <w:rPr>
          <w:b/>
        </w:rPr>
        <w:t>__</w:t>
      </w:r>
      <w:r w:rsidRPr="003D42E3">
        <w:rPr>
          <w:b/>
        </w:rPr>
        <w:t>____________</w:t>
      </w:r>
    </w:p>
    <w:p w:rsidR="0062102C" w:rsidRDefault="0062102C"/>
    <w:tbl>
      <w:tblPr>
        <w:tblW w:w="1374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5"/>
        <w:gridCol w:w="6881"/>
      </w:tblGrid>
      <w:tr w:rsidR="0062102C" w:rsidTr="003D42E3">
        <w:trPr>
          <w:trHeight w:val="9975"/>
        </w:trPr>
        <w:tc>
          <w:tcPr>
            <w:tcW w:w="6865" w:type="dxa"/>
          </w:tcPr>
          <w:p w:rsidR="0062102C" w:rsidRPr="003D42E3" w:rsidRDefault="003D42E3" w:rsidP="0062102C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62102C" w:rsidRPr="003D42E3">
              <w:rPr>
                <w:b/>
              </w:rPr>
              <w:t>What does the text say?</w:t>
            </w:r>
            <w:r w:rsidR="00C16001">
              <w:rPr>
                <w:b/>
              </w:rPr>
              <w:t xml:space="preserve">  Main idea and supporting info.</w:t>
            </w:r>
          </w:p>
          <w:p w:rsidR="0062102C" w:rsidRDefault="0062102C" w:rsidP="003D42E3"/>
        </w:tc>
        <w:tc>
          <w:tcPr>
            <w:tcW w:w="6881" w:type="dxa"/>
          </w:tcPr>
          <w:p w:rsidR="0062102C" w:rsidRPr="003D42E3" w:rsidRDefault="003D42E3" w:rsidP="0062102C">
            <w:pPr>
              <w:rPr>
                <w:b/>
              </w:rPr>
            </w:pPr>
            <w:r w:rsidRPr="003D42E3">
              <w:rPr>
                <w:b/>
              </w:rPr>
              <w:t xml:space="preserve">2. </w:t>
            </w:r>
            <w:r w:rsidR="0062102C" w:rsidRPr="003D42E3">
              <w:rPr>
                <w:b/>
              </w:rPr>
              <w:t>How does it say it?</w:t>
            </w:r>
            <w:r w:rsidR="00C16001">
              <w:rPr>
                <w:b/>
              </w:rPr>
              <w:t xml:space="preserve">  (</w:t>
            </w:r>
            <w:proofErr w:type="gramStart"/>
            <w:r w:rsidR="00C16001">
              <w:rPr>
                <w:b/>
              </w:rPr>
              <w:t>text</w:t>
            </w:r>
            <w:proofErr w:type="gramEnd"/>
            <w:r w:rsidR="00C16001">
              <w:rPr>
                <w:b/>
              </w:rPr>
              <w:t xml:space="preserve"> structure, tone, genre etc………)</w:t>
            </w:r>
          </w:p>
          <w:p w:rsidR="0062102C" w:rsidRDefault="0062102C" w:rsidP="003D42E3"/>
        </w:tc>
      </w:tr>
      <w:tr w:rsidR="0062102C" w:rsidTr="003D42E3">
        <w:trPr>
          <w:trHeight w:val="10331"/>
        </w:trPr>
        <w:tc>
          <w:tcPr>
            <w:tcW w:w="6865" w:type="dxa"/>
          </w:tcPr>
          <w:p w:rsidR="0062102C" w:rsidRDefault="003D42E3" w:rsidP="0062102C">
            <w:pPr>
              <w:rPr>
                <w:b/>
              </w:rPr>
            </w:pPr>
            <w:r w:rsidRPr="003D42E3">
              <w:rPr>
                <w:b/>
              </w:rPr>
              <w:lastRenderedPageBreak/>
              <w:t xml:space="preserve">3. </w:t>
            </w:r>
            <w:r w:rsidR="0062102C" w:rsidRPr="003D42E3">
              <w:rPr>
                <w:b/>
              </w:rPr>
              <w:t>What does the text mean?</w:t>
            </w:r>
            <w:r w:rsidR="00C16001">
              <w:rPr>
                <w:b/>
              </w:rPr>
              <w:t xml:space="preserve">  What is the underlying THEME/message?</w:t>
            </w:r>
          </w:p>
          <w:p w:rsidR="00C16001" w:rsidRPr="003D42E3" w:rsidRDefault="00C16001" w:rsidP="0062102C">
            <w:pPr>
              <w:rPr>
                <w:b/>
              </w:rPr>
            </w:pPr>
            <w:r>
              <w:rPr>
                <w:b/>
              </w:rPr>
              <w:t>Can NOT be same as Q1, must be bigger/more general message.</w:t>
            </w:r>
          </w:p>
          <w:p w:rsidR="0062102C" w:rsidRDefault="0062102C" w:rsidP="003D42E3"/>
        </w:tc>
        <w:tc>
          <w:tcPr>
            <w:tcW w:w="6881" w:type="dxa"/>
          </w:tcPr>
          <w:p w:rsidR="003D42E3" w:rsidRDefault="003D42E3" w:rsidP="0062102C">
            <w:r w:rsidRPr="003D42E3">
              <w:rPr>
                <w:b/>
              </w:rPr>
              <w:t xml:space="preserve">4. </w:t>
            </w:r>
            <w:r w:rsidR="0062102C" w:rsidRPr="003D42E3">
              <w:rPr>
                <w:b/>
              </w:rPr>
              <w:t xml:space="preserve">What does the </w:t>
            </w:r>
            <w:r w:rsidR="00C16001" w:rsidRPr="00C16001">
              <w:rPr>
                <w:b/>
                <w:u w:val="single"/>
              </w:rPr>
              <w:t>THEME</w:t>
            </w:r>
            <w:r w:rsidR="0062102C" w:rsidRPr="00C16001">
              <w:rPr>
                <w:b/>
                <w:u w:val="single"/>
              </w:rPr>
              <w:t xml:space="preserve"> </w:t>
            </w:r>
            <w:r w:rsidR="0062102C" w:rsidRPr="003D42E3">
              <w:rPr>
                <w:b/>
              </w:rPr>
              <w:t>mean to me?</w:t>
            </w:r>
            <w:r w:rsidR="0062102C">
              <w:t xml:space="preserve">   </w:t>
            </w:r>
          </w:p>
          <w:p w:rsidR="0062102C" w:rsidRPr="00C16001" w:rsidRDefault="00C16001" w:rsidP="0062102C">
            <w:pPr>
              <w:rPr>
                <w:b/>
              </w:rPr>
            </w:pPr>
            <w:r w:rsidRPr="00C16001">
              <w:rPr>
                <w:b/>
              </w:rPr>
              <w:t>Relate the THEME to your life, the world and other things you’ve seen or read and give examples for each.</w:t>
            </w:r>
          </w:p>
        </w:tc>
      </w:tr>
    </w:tbl>
    <w:p w:rsidR="0062102C" w:rsidRDefault="0062102C"/>
    <w:sectPr w:rsidR="0062102C" w:rsidSect="003D42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3"/>
  <w:drawingGridVerticalSpacing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2C"/>
    <w:rsid w:val="001A08F4"/>
    <w:rsid w:val="00297869"/>
    <w:rsid w:val="00393FBF"/>
    <w:rsid w:val="003D42E3"/>
    <w:rsid w:val="00547CBF"/>
    <w:rsid w:val="0062102C"/>
    <w:rsid w:val="00621C73"/>
    <w:rsid w:val="006D349E"/>
    <w:rsid w:val="0077213D"/>
    <w:rsid w:val="00A4022D"/>
    <w:rsid w:val="00B76DC2"/>
    <w:rsid w:val="00B90BEF"/>
    <w:rsid w:val="00C16001"/>
    <w:rsid w:val="00CE51C3"/>
    <w:rsid w:val="00CE747A"/>
    <w:rsid w:val="00F139B4"/>
    <w:rsid w:val="00F509FB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87582-A2BE-4515-8A03-75702810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MELANIE KAPOLKA</cp:lastModifiedBy>
  <cp:revision>2</cp:revision>
  <cp:lastPrinted>2016-06-08T11:22:00Z</cp:lastPrinted>
  <dcterms:created xsi:type="dcterms:W3CDTF">2016-06-09T15:12:00Z</dcterms:created>
  <dcterms:modified xsi:type="dcterms:W3CDTF">2016-06-09T15:12:00Z</dcterms:modified>
</cp:coreProperties>
</file>