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73FF0" w:rsidRPr="00765B3D" w:rsidTr="00773FF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3F0D0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Opening Day</w:t>
            </w:r>
            <w:r w:rsidR="00D72C66">
              <w:rPr>
                <w:rFonts w:ascii="Arial" w:eastAsia="Times New Roman" w:hAnsi="Arial" w:cs="Arial"/>
                <w:b/>
                <w:color w:val="000000"/>
                <w:szCs w:val="32"/>
              </w:rPr>
              <w:t>- “Introductions and Procedures</w:t>
            </w:r>
            <w:r w:rsidR="00773FF0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” 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gain an understanding of class rules and procedures. SWBAT complete all logistical formalities before we commence with the class. SWBAT introduce themselves via a writing assignment.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773FF0" w:rsidRDefault="00773FF0" w:rsidP="00D72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D72C66" w:rsidRPr="00D72C66" w:rsidRDefault="00D72C66" w:rsidP="00D72C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None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773FF0" w:rsidRPr="00773FF0" w:rsidRDefault="00773FF0" w:rsidP="00773FF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Parent letter</w:t>
            </w:r>
          </w:p>
          <w:p w:rsidR="00D72C66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 Syllabi </w:t>
            </w:r>
          </w:p>
          <w:p w:rsidR="00D72C66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 rule sheets</w:t>
            </w:r>
          </w:p>
          <w:p w:rsidR="00D72C66" w:rsidRDefault="008B3B2B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“Big 100”</w:t>
            </w:r>
            <w:r w:rsidR="00D72C66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for front of binder</w:t>
            </w:r>
          </w:p>
          <w:p w:rsidR="00F74E78" w:rsidRPr="00765B3D" w:rsidRDefault="00F74E78" w:rsidP="003F0D0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Read from sandwich board that contains three news items and three events that happened in history. I will do this daily and designate this as, “N/H board” for the rest of my lesson plans. 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Assign students in their seats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Go through the introductory portion of the class- 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Binder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Email: </w:t>
            </w:r>
            <w:hyperlink r:id="rId5" w:history="1">
              <w:r w:rsidRPr="00CD57AF">
                <w:rPr>
                  <w:rStyle w:val="Hyperlink"/>
                  <w:rFonts w:ascii="Arial" w:eastAsia="Times New Roman" w:hAnsi="Arial" w:cs="Arial"/>
                  <w:b/>
                  <w:szCs w:val="32"/>
                </w:rPr>
                <w:t>anthonysalciccioli@gmail.com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Twitter: @SauceWH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Moodle page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Extra credit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Parent letter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Syllabi</w:t>
            </w: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 rules </w:t>
            </w:r>
          </w:p>
          <w:p w:rsidR="00F74E78" w:rsidRDefault="00F74E78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765B3D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___X_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Cooperative Learning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Identifying Similarities &amp; Differences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    Nonlinguistic Representations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Setting Objectives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F74E78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Other</w:t>
            </w:r>
            <w:r w:rsidRPr="00765B3D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</w:t>
            </w:r>
            <w:r w:rsidR="008B3B2B">
              <w:rPr>
                <w:rFonts w:ascii="Arial" w:eastAsia="Times New Roman" w:hAnsi="Arial" w:cs="Arial"/>
                <w:b/>
                <w:szCs w:val="32"/>
              </w:rPr>
              <w:t xml:space="preserve">None 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5B3D">
              <w:rPr>
                <w:rFonts w:ascii="Arial" w:eastAsia="Times New Roman" w:hAnsi="Arial" w:cs="Arial"/>
                <w:b/>
              </w:rPr>
              <w:t xml:space="preserve">Notes: </w:t>
            </w:r>
            <w:r>
              <w:rPr>
                <w:rFonts w:ascii="Arial" w:eastAsia="Times New Roman" w:hAnsi="Arial" w:cs="Arial"/>
                <w:b/>
              </w:rPr>
              <w:t xml:space="preserve">Again, we will start every class with the sandwich board of current events and historical events. </w:t>
            </w:r>
          </w:p>
        </w:tc>
      </w:tr>
    </w:tbl>
    <w:p w:rsidR="00765B3D" w:rsidRPr="00765B3D" w:rsidRDefault="00765B3D" w:rsidP="0063559F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D"/>
    <w:rsid w:val="003F0D06"/>
    <w:rsid w:val="0063559F"/>
    <w:rsid w:val="006F7D94"/>
    <w:rsid w:val="00765B3D"/>
    <w:rsid w:val="00773FF0"/>
    <w:rsid w:val="007C6F98"/>
    <w:rsid w:val="008B3B2B"/>
    <w:rsid w:val="00B862E3"/>
    <w:rsid w:val="00C56216"/>
    <w:rsid w:val="00C83C17"/>
    <w:rsid w:val="00D72C66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A81B3-7379-46D7-B916-BBDE87C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honysalciccio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Clarenceville User</dc:creator>
  <cp:lastModifiedBy>ANTHONY SALCICCIOLI</cp:lastModifiedBy>
  <cp:revision>2</cp:revision>
  <dcterms:created xsi:type="dcterms:W3CDTF">2017-09-06T13:04:00Z</dcterms:created>
  <dcterms:modified xsi:type="dcterms:W3CDTF">2017-09-06T13:04:00Z</dcterms:modified>
</cp:coreProperties>
</file>